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A6C5" w14:textId="77777777" w:rsidR="00017A5C" w:rsidRPr="00423FB2" w:rsidRDefault="00017A5C" w:rsidP="00017A5C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4"/>
          <w:szCs w:val="24"/>
          <w:lang w:eastAsia="et-EE"/>
        </w:rPr>
      </w:pPr>
      <w:r w:rsidRPr="00423FB2">
        <w:rPr>
          <w:rFonts w:ascii="Times-Roman" w:hAnsi="Times-Roman" w:cs="Times-Roman"/>
          <w:color w:val="000000"/>
          <w:sz w:val="24"/>
          <w:szCs w:val="24"/>
          <w:lang w:eastAsia="et-EE"/>
        </w:rPr>
        <w:t xml:space="preserve">            </w:t>
      </w:r>
    </w:p>
    <w:p w14:paraId="20E699C7" w14:textId="3E07BAF5" w:rsidR="00163729" w:rsidRPr="00423FB2" w:rsidRDefault="00053EBB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Meie:  K02</w:t>
      </w:r>
      <w:r w:rsidR="00E6481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/0</w:t>
      </w:r>
      <w:r w:rsidR="00E6481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99</w:t>
      </w:r>
      <w:r w:rsidR="00163729" w:rsidRPr="00423FB2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                                                           </w:t>
      </w:r>
      <w:r w:rsidR="002C4DE5" w:rsidRPr="00423FB2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                </w:t>
      </w:r>
      <w:r w:rsidR="00E6481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.</w:t>
      </w:r>
      <w:r w:rsidR="00E6481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1</w:t>
      </w:r>
      <w:r w:rsidR="00D77719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.202</w:t>
      </w:r>
      <w:r w:rsidR="00E6481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5</w:t>
      </w:r>
      <w:r w:rsidR="00BC5920" w:rsidRPr="00423FB2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      </w:t>
      </w:r>
    </w:p>
    <w:p w14:paraId="49A62256" w14:textId="77777777" w:rsidR="00360F2D" w:rsidRDefault="00360F2D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05801C2E" w14:textId="4168B8CB" w:rsidR="00360F2D" w:rsidRDefault="00334B43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Transpordiamet</w:t>
      </w:r>
    </w:p>
    <w:p w14:paraId="1EC5C982" w14:textId="77777777" w:rsidR="002E3215" w:rsidRDefault="002E3215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24D04DEE" w14:textId="77777777" w:rsidR="002E3215" w:rsidRDefault="002E3215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664A64CC" w14:textId="77777777" w:rsidR="00360F2D" w:rsidRDefault="00053EBB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K/L Reval Viking iga-aastane ülevaatus.</w:t>
      </w:r>
    </w:p>
    <w:p w14:paraId="4F09CEEF" w14:textId="40D3E690" w:rsidR="00053EBB" w:rsidRDefault="00053EBB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Käesolevaga teatame et soovime teostada Reval Vikingu iga-aastase ülevaatuse </w:t>
      </w:r>
      <w:r w:rsidR="00334B4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Reykjavikis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Islandil </w:t>
      </w:r>
      <w:r w:rsidR="00A2019D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08</w:t>
      </w:r>
      <w:r w:rsidR="00E6481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-10.12.</w:t>
      </w:r>
      <w:r w:rsidR="00D77719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202</w:t>
      </w:r>
      <w:r w:rsidR="00E6481C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5</w:t>
      </w:r>
      <w:r w:rsidR="00334B4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46548515" w14:textId="52E9AED5" w:rsidR="00053EBB" w:rsidRDefault="00053EBB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Kanname kõik ülevaatusega seotud reisi- ja majutuskulud.</w:t>
      </w:r>
      <w:r w:rsidR="002E3215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Palume saata inspektorite nimed</w:t>
      </w:r>
      <w:r w:rsidR="00334B43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,</w:t>
      </w:r>
      <w:r w:rsidR="002E3215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et tellida lennupiletid.</w:t>
      </w:r>
    </w:p>
    <w:p w14:paraId="338263CD" w14:textId="77777777" w:rsidR="00053EBB" w:rsidRDefault="00053EBB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2C3B7BE7" w14:textId="77777777" w:rsidR="00360F2D" w:rsidRDefault="00360F2D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010D0AE3" w14:textId="77777777" w:rsidR="00360F2D" w:rsidRDefault="00360F2D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</w:p>
    <w:p w14:paraId="6C676241" w14:textId="77777777" w:rsidR="00163729" w:rsidRPr="00423FB2" w:rsidRDefault="00163729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423FB2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Lugupidamisega,</w:t>
      </w:r>
    </w:p>
    <w:p w14:paraId="553155DE" w14:textId="77777777" w:rsidR="00163729" w:rsidRDefault="00163729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423FB2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Mati Sarevet</w:t>
      </w:r>
    </w:p>
    <w:p w14:paraId="60B80D93" w14:textId="77777777" w:rsidR="00F41B42" w:rsidRPr="00423FB2" w:rsidRDefault="00F41B42" w:rsidP="001637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[digiallkiri]</w:t>
      </w:r>
    </w:p>
    <w:p w14:paraId="0FED97C6" w14:textId="77777777" w:rsidR="00322D77" w:rsidRPr="00423FB2" w:rsidRDefault="00163729" w:rsidP="00322D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r w:rsidRPr="00423FB2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juhatuse liige</w:t>
      </w:r>
      <w:r w:rsidR="00322D77" w:rsidRPr="00423FB2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   </w:t>
      </w:r>
    </w:p>
    <w:sectPr w:rsidR="00322D77" w:rsidRPr="00423FB2" w:rsidSect="00017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6E85" w14:textId="77777777" w:rsidR="007B6A50" w:rsidRDefault="007B6A50" w:rsidP="00287D15">
      <w:pPr>
        <w:spacing w:after="0" w:line="240" w:lineRule="auto"/>
      </w:pPr>
      <w:r>
        <w:separator/>
      </w:r>
    </w:p>
  </w:endnote>
  <w:endnote w:type="continuationSeparator" w:id="0">
    <w:p w14:paraId="24799C0B" w14:textId="77777777" w:rsidR="007B6A50" w:rsidRDefault="007B6A50" w:rsidP="0028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0108" w14:textId="77777777" w:rsidR="00AE2CA3" w:rsidRDefault="00AE2CA3" w:rsidP="00724AA1">
    <w:pPr>
      <w:rPr>
        <w:sz w:val="28"/>
      </w:rPr>
    </w:pPr>
  </w:p>
  <w:tbl>
    <w:tblPr>
      <w:tblW w:w="8820" w:type="dxa"/>
      <w:tblInd w:w="288" w:type="dxa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8820"/>
    </w:tblGrid>
    <w:tr w:rsidR="00AE2CA3" w14:paraId="1883D126" w14:textId="77777777" w:rsidTr="00506B29">
      <w:trPr>
        <w:trHeight w:val="100"/>
      </w:trPr>
      <w:tc>
        <w:tcPr>
          <w:tcW w:w="8820" w:type="dxa"/>
          <w:tcBorders>
            <w:left w:val="nil"/>
          </w:tcBorders>
        </w:tcPr>
        <w:p w14:paraId="4CE56C98" w14:textId="77777777" w:rsidR="00AE2CA3" w:rsidRDefault="00AE2CA3" w:rsidP="00506B29"/>
      </w:tc>
    </w:tr>
  </w:tbl>
  <w:p w14:paraId="13FB4EB0" w14:textId="77777777" w:rsidR="00AE2CA3" w:rsidRDefault="00AE2CA3" w:rsidP="00724AA1">
    <w:pPr>
      <w:pStyle w:val="Header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Reval Seafood OÜ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>Tel.</w:t>
    </w:r>
    <w:r>
      <w:rPr>
        <w:rFonts w:ascii="Arial" w:hAnsi="Arial" w:cs="Arial"/>
        <w:sz w:val="18"/>
        <w:szCs w:val="24"/>
      </w:rPr>
      <w:tab/>
      <w:t>+372 6276 545</w:t>
    </w:r>
  </w:p>
  <w:p w14:paraId="2B066C0A" w14:textId="77777777" w:rsidR="00AE2CA3" w:rsidRDefault="00AE2CA3" w:rsidP="00724AA1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Veerenni 39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Fax:</w:t>
    </w:r>
    <w:r>
      <w:rPr>
        <w:rFonts w:ascii="Arial" w:hAnsi="Arial" w:cs="Arial"/>
        <w:sz w:val="18"/>
      </w:rPr>
      <w:tab/>
      <w:t>+372 6276 555</w:t>
    </w:r>
  </w:p>
  <w:p w14:paraId="306B74A8" w14:textId="77777777" w:rsidR="00AE2CA3" w:rsidRDefault="00AE2CA3" w:rsidP="00724AA1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>10138 Tallinn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         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>e-mail: reyktal@reyktal.ee</w:t>
    </w:r>
  </w:p>
  <w:p w14:paraId="25670D47" w14:textId="77777777" w:rsidR="00AE2CA3" w:rsidRDefault="00AE2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BC66" w14:textId="77777777" w:rsidR="007B6A50" w:rsidRDefault="007B6A50" w:rsidP="00287D15">
      <w:pPr>
        <w:spacing w:after="0" w:line="240" w:lineRule="auto"/>
      </w:pPr>
      <w:r>
        <w:separator/>
      </w:r>
    </w:p>
  </w:footnote>
  <w:footnote w:type="continuationSeparator" w:id="0">
    <w:p w14:paraId="677E042B" w14:textId="77777777" w:rsidR="007B6A50" w:rsidRDefault="007B6A50" w:rsidP="0028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F923" w14:textId="77777777" w:rsidR="00AE2CA3" w:rsidRDefault="00AE2CA3" w:rsidP="00287D1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5DBC8A03" wp14:editId="250778BF">
          <wp:extent cx="819827" cy="11144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val-Seafood_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912" cy="11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858F5" w14:textId="77777777" w:rsidR="00AE2CA3" w:rsidRDefault="00AE2CA3" w:rsidP="00287D15">
    <w:pPr>
      <w:pStyle w:val="Header"/>
      <w:jc w:val="center"/>
    </w:pPr>
  </w:p>
  <w:p w14:paraId="13796D0C" w14:textId="77777777" w:rsidR="00AE2CA3" w:rsidRDefault="00AE2CA3" w:rsidP="00287D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2EB6CC"/>
    <w:multiLevelType w:val="hybridMultilevel"/>
    <w:tmpl w:val="2FD81C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B3330D"/>
    <w:multiLevelType w:val="multilevel"/>
    <w:tmpl w:val="68F4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B1167"/>
    <w:multiLevelType w:val="hybridMultilevel"/>
    <w:tmpl w:val="92D0B1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2882"/>
    <w:multiLevelType w:val="hybridMultilevel"/>
    <w:tmpl w:val="5A18C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53784">
    <w:abstractNumId w:val="3"/>
  </w:num>
  <w:num w:numId="2" w16cid:durableId="1649241312">
    <w:abstractNumId w:val="0"/>
  </w:num>
  <w:num w:numId="3" w16cid:durableId="509947816">
    <w:abstractNumId w:val="2"/>
  </w:num>
  <w:num w:numId="4" w16cid:durableId="1543442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15"/>
    <w:rsid w:val="00017A5C"/>
    <w:rsid w:val="00053EBB"/>
    <w:rsid w:val="000A756F"/>
    <w:rsid w:val="000D3E24"/>
    <w:rsid w:val="00100758"/>
    <w:rsid w:val="0010700B"/>
    <w:rsid w:val="00163729"/>
    <w:rsid w:val="00270245"/>
    <w:rsid w:val="00281779"/>
    <w:rsid w:val="00287D15"/>
    <w:rsid w:val="00294CE4"/>
    <w:rsid w:val="002B11A9"/>
    <w:rsid w:val="002C4DE5"/>
    <w:rsid w:val="002E3215"/>
    <w:rsid w:val="00322D77"/>
    <w:rsid w:val="00334B43"/>
    <w:rsid w:val="00350E05"/>
    <w:rsid w:val="00360331"/>
    <w:rsid w:val="00360F2D"/>
    <w:rsid w:val="003830BA"/>
    <w:rsid w:val="003B4F32"/>
    <w:rsid w:val="003B7A02"/>
    <w:rsid w:val="00423FB2"/>
    <w:rsid w:val="004402A2"/>
    <w:rsid w:val="004460A3"/>
    <w:rsid w:val="0046216D"/>
    <w:rsid w:val="004A05AB"/>
    <w:rsid w:val="004B3C0E"/>
    <w:rsid w:val="004F16C7"/>
    <w:rsid w:val="005025B6"/>
    <w:rsid w:val="00506B29"/>
    <w:rsid w:val="005241CA"/>
    <w:rsid w:val="00536961"/>
    <w:rsid w:val="00561153"/>
    <w:rsid w:val="005F7749"/>
    <w:rsid w:val="006844D4"/>
    <w:rsid w:val="00696B5E"/>
    <w:rsid w:val="006B65CE"/>
    <w:rsid w:val="00724AA1"/>
    <w:rsid w:val="007B6A50"/>
    <w:rsid w:val="008955BC"/>
    <w:rsid w:val="008B08EA"/>
    <w:rsid w:val="008E0ACA"/>
    <w:rsid w:val="008F0522"/>
    <w:rsid w:val="008F1252"/>
    <w:rsid w:val="009076FE"/>
    <w:rsid w:val="00935815"/>
    <w:rsid w:val="009A1FF4"/>
    <w:rsid w:val="009A6449"/>
    <w:rsid w:val="00A2019D"/>
    <w:rsid w:val="00AE2CA3"/>
    <w:rsid w:val="00B01A33"/>
    <w:rsid w:val="00B3108F"/>
    <w:rsid w:val="00B40C72"/>
    <w:rsid w:val="00B5205E"/>
    <w:rsid w:val="00B608E7"/>
    <w:rsid w:val="00B637F9"/>
    <w:rsid w:val="00B93AF5"/>
    <w:rsid w:val="00BC5920"/>
    <w:rsid w:val="00BC5C42"/>
    <w:rsid w:val="00BE6041"/>
    <w:rsid w:val="00C4206B"/>
    <w:rsid w:val="00C866EC"/>
    <w:rsid w:val="00C86D0B"/>
    <w:rsid w:val="00CA4227"/>
    <w:rsid w:val="00CC7664"/>
    <w:rsid w:val="00D1522B"/>
    <w:rsid w:val="00D45558"/>
    <w:rsid w:val="00D505A8"/>
    <w:rsid w:val="00D745A5"/>
    <w:rsid w:val="00D77719"/>
    <w:rsid w:val="00D942D4"/>
    <w:rsid w:val="00DA17DC"/>
    <w:rsid w:val="00DA4582"/>
    <w:rsid w:val="00DC354D"/>
    <w:rsid w:val="00E643D5"/>
    <w:rsid w:val="00E6481C"/>
    <w:rsid w:val="00ED0C4F"/>
    <w:rsid w:val="00F41B42"/>
    <w:rsid w:val="00F56589"/>
    <w:rsid w:val="00F62168"/>
    <w:rsid w:val="00F87653"/>
    <w:rsid w:val="00F904A2"/>
    <w:rsid w:val="00F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D2A8B6B"/>
  <w15:docId w15:val="{BA98C433-A1FB-44B3-9992-74A5A840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D15"/>
  </w:style>
  <w:style w:type="paragraph" w:styleId="Footer">
    <w:name w:val="footer"/>
    <w:basedOn w:val="Normal"/>
    <w:link w:val="FooterChar"/>
    <w:uiPriority w:val="99"/>
    <w:unhideWhenUsed/>
    <w:rsid w:val="0028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D15"/>
  </w:style>
  <w:style w:type="paragraph" w:styleId="BalloonText">
    <w:name w:val="Balloon Text"/>
    <w:basedOn w:val="Normal"/>
    <w:link w:val="BalloonTextChar"/>
    <w:uiPriority w:val="99"/>
    <w:semiHidden/>
    <w:unhideWhenUsed/>
    <w:rsid w:val="0028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D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uiPriority w:val="99"/>
    <w:rsid w:val="00350E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im">
    <w:name w:val="im"/>
    <w:basedOn w:val="DefaultParagraphFont"/>
    <w:rsid w:val="0035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32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1779">
                      <w:marLeft w:val="-600"/>
                      <w:marRight w:val="-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062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7561">
                      <w:marLeft w:val="-600"/>
                      <w:marRight w:val="-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9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4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Logolife</dc:creator>
  <cp:lastModifiedBy>Armen Aksalu</cp:lastModifiedBy>
  <cp:revision>2</cp:revision>
  <cp:lastPrinted>2018-10-05T08:26:00Z</cp:lastPrinted>
  <dcterms:created xsi:type="dcterms:W3CDTF">2025-11-20T13:08:00Z</dcterms:created>
  <dcterms:modified xsi:type="dcterms:W3CDTF">2025-11-20T13:08:00Z</dcterms:modified>
</cp:coreProperties>
</file>